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1F1D" w14:textId="77777777" w:rsidR="008A1727" w:rsidRDefault="008A1727" w:rsidP="008A1727">
      <w:pPr>
        <w:rPr>
          <w:b/>
          <w:bCs/>
        </w:rPr>
      </w:pPr>
    </w:p>
    <w:p w14:paraId="073B2C20" w14:textId="1B8D0706" w:rsidR="00B073DA" w:rsidRPr="007D3AA0" w:rsidRDefault="007D3AA0" w:rsidP="008A1727">
      <w:pPr>
        <w:rPr>
          <w:b/>
          <w:bCs/>
        </w:rPr>
      </w:pPr>
      <w:r w:rsidRPr="007D3AA0">
        <w:rPr>
          <w:b/>
          <w:bCs/>
        </w:rPr>
        <w:t>Deklaracja udziału w zajęciach świetlicowych w roku szkolnym 2020/2021</w:t>
      </w:r>
    </w:p>
    <w:p w14:paraId="0418854C" w14:textId="77777777" w:rsidR="00B073DA" w:rsidRDefault="00B073DA" w:rsidP="00B073DA"/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810"/>
        <w:gridCol w:w="1425"/>
        <w:gridCol w:w="1425"/>
        <w:gridCol w:w="1425"/>
        <w:gridCol w:w="1440"/>
      </w:tblGrid>
      <w:tr w:rsidR="00B073DA" w14:paraId="79CC8EAE" w14:textId="77777777" w:rsidTr="00FC31AB">
        <w:trPr>
          <w:trHeight w:val="575"/>
        </w:trPr>
        <w:tc>
          <w:tcPr>
            <w:tcW w:w="3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5488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lk49974897"/>
            <w:r>
              <w:rPr>
                <w:b/>
                <w:sz w:val="24"/>
                <w:szCs w:val="24"/>
              </w:rPr>
              <w:t>Imię i nazwisko dziecka:</w:t>
            </w:r>
          </w:p>
        </w:tc>
        <w:tc>
          <w:tcPr>
            <w:tcW w:w="571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A76C" w14:textId="55EFC620" w:rsidR="00B073DA" w:rsidRDefault="00B073DA" w:rsidP="00FC31A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73DA" w14:paraId="05C722AA" w14:textId="77777777" w:rsidTr="00FC31AB">
        <w:trPr>
          <w:trHeight w:val="575"/>
        </w:trPr>
        <w:tc>
          <w:tcPr>
            <w:tcW w:w="3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AF1C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TYGODNIA</w:t>
            </w:r>
          </w:p>
        </w:tc>
        <w:tc>
          <w:tcPr>
            <w:tcW w:w="571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8F6D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</w:tr>
      <w:tr w:rsidR="00B073DA" w14:paraId="1DAEA5A6" w14:textId="77777777" w:rsidTr="00FC31AB">
        <w:trPr>
          <w:trHeight w:val="575"/>
        </w:trPr>
        <w:tc>
          <w:tcPr>
            <w:tcW w:w="3165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93F9" w14:textId="77777777" w:rsidR="00B073DA" w:rsidRDefault="00B073DA" w:rsidP="00FC3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847D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hd w:val="clear" w:color="auto" w:fill="D3D3D3"/>
              </w:rPr>
            </w:pPr>
            <w:r>
              <w:rPr>
                <w:b/>
                <w:shd w:val="clear" w:color="auto" w:fill="D3D3D3"/>
              </w:rPr>
              <w:t>13:00-16:00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5866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hd w:val="clear" w:color="auto" w:fill="D3D3D3"/>
              </w:rPr>
            </w:pPr>
            <w:r>
              <w:rPr>
                <w:b/>
                <w:shd w:val="clear" w:color="auto" w:fill="D3D3D3"/>
              </w:rPr>
              <w:t>16:00-18:00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023F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hd w:val="clear" w:color="auto" w:fill="D3D3D3"/>
              </w:rPr>
            </w:pPr>
            <w:r>
              <w:rPr>
                <w:b/>
                <w:shd w:val="clear" w:color="auto" w:fill="D3D3D3"/>
              </w:rPr>
              <w:t>18:00-20:00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DF6A" w14:textId="77777777" w:rsidR="00B073DA" w:rsidRDefault="00B073DA" w:rsidP="00FC31AB">
            <w:pPr>
              <w:spacing w:before="240" w:line="360" w:lineRule="auto"/>
              <w:jc w:val="center"/>
              <w:rPr>
                <w:b/>
                <w:shd w:val="clear" w:color="auto" w:fill="D3D3D3"/>
              </w:rPr>
            </w:pPr>
            <w:r>
              <w:rPr>
                <w:b/>
                <w:shd w:val="clear" w:color="auto" w:fill="D3D3D3"/>
              </w:rPr>
              <w:t>16:00-20:00</w:t>
            </w:r>
          </w:p>
        </w:tc>
      </w:tr>
      <w:tr w:rsidR="00B073DA" w14:paraId="11D1A616" w14:textId="77777777" w:rsidTr="00FC31AB">
        <w:trPr>
          <w:trHeight w:val="650"/>
        </w:trPr>
        <w:tc>
          <w:tcPr>
            <w:tcW w:w="23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975D" w14:textId="77777777" w:rsidR="00B073DA" w:rsidRDefault="00B073DA" w:rsidP="00FC31A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9E41" w14:textId="1CE9956E" w:rsidR="00B073DA" w:rsidRDefault="00B073DA" w:rsidP="00FC31A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0ACA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C5CB" w14:textId="5B2F8626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D17D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92F4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73DA" w14:paraId="7C80ABAF" w14:textId="77777777" w:rsidTr="00FC31AB">
        <w:trPr>
          <w:trHeight w:val="650"/>
        </w:trPr>
        <w:tc>
          <w:tcPr>
            <w:tcW w:w="23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4ED1" w14:textId="77777777" w:rsidR="00B073DA" w:rsidRDefault="00B073DA" w:rsidP="00FC31A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83EF" w14:textId="481666D7" w:rsidR="00B073DA" w:rsidRDefault="00B073DA" w:rsidP="00FC31A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6A21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22AB" w14:textId="493A4495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DA2E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EB75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73DA" w14:paraId="227F1520" w14:textId="77777777" w:rsidTr="00FC31AB">
        <w:trPr>
          <w:trHeight w:val="650"/>
        </w:trPr>
        <w:tc>
          <w:tcPr>
            <w:tcW w:w="23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6403" w14:textId="77777777" w:rsidR="00B073DA" w:rsidRDefault="00B073DA" w:rsidP="00FC31A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C8A5" w14:textId="1E7423B1" w:rsidR="00B073DA" w:rsidRDefault="00B073DA" w:rsidP="00FC31A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17AB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B7AA" w14:textId="5B65EDBB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C59B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A4C7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73DA" w14:paraId="1087C529" w14:textId="77777777" w:rsidTr="00FC31AB">
        <w:trPr>
          <w:trHeight w:val="650"/>
        </w:trPr>
        <w:tc>
          <w:tcPr>
            <w:tcW w:w="23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3443" w14:textId="77777777" w:rsidR="00B073DA" w:rsidRDefault="00B073DA" w:rsidP="00FC31A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9455" w14:textId="688A121E" w:rsidR="00B073DA" w:rsidRDefault="00B073DA" w:rsidP="00FC31A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37E0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8109" w14:textId="705E0475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2F6E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5DCA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73DA" w14:paraId="2A97B125" w14:textId="77777777" w:rsidTr="00FC31AB">
        <w:trPr>
          <w:trHeight w:val="650"/>
        </w:trPr>
        <w:tc>
          <w:tcPr>
            <w:tcW w:w="23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60E7" w14:textId="77777777" w:rsidR="00B073DA" w:rsidRDefault="00B073DA" w:rsidP="00FC31A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61CB" w14:textId="13E5FA6B" w:rsidR="00B073DA" w:rsidRDefault="00B073DA" w:rsidP="00FC31A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ADD1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1B8B" w14:textId="61DE016D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D8F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BD87" w14:textId="77777777" w:rsidR="00B073DA" w:rsidRDefault="00B073DA" w:rsidP="00FC31AB">
            <w:pPr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0"/>
    </w:tbl>
    <w:p w14:paraId="1873AEC3" w14:textId="77777777" w:rsidR="00B073DA" w:rsidRDefault="00B073DA" w:rsidP="00B073DA"/>
    <w:p w14:paraId="29042BE8" w14:textId="77777777" w:rsidR="00B073DA" w:rsidRDefault="00B073DA" w:rsidP="00B073DA"/>
    <w:p w14:paraId="20153E8C" w14:textId="77777777" w:rsidR="00B073DA" w:rsidRDefault="00B073DA" w:rsidP="00B073DA"/>
    <w:p w14:paraId="6A0D3D79" w14:textId="77777777" w:rsidR="00B073DA" w:rsidRDefault="00B073DA" w:rsidP="00B073DA"/>
    <w:p w14:paraId="19C57534" w14:textId="34E9A491" w:rsidR="006E5103" w:rsidRDefault="0019068E" w:rsidP="0019068E">
      <w:pPr>
        <w:jc w:val="right"/>
      </w:pPr>
      <w:r>
        <w:t>........................................................</w:t>
      </w:r>
    </w:p>
    <w:p w14:paraId="025B0C45" w14:textId="7EE84830" w:rsidR="0019068E" w:rsidRDefault="0019068E" w:rsidP="0019068E">
      <w:pPr>
        <w:ind w:firstLine="708"/>
        <w:jc w:val="center"/>
      </w:pPr>
      <w:r>
        <w:t xml:space="preserve">                                                                               PODPIS RODZICA</w:t>
      </w:r>
    </w:p>
    <w:sectPr w:rsidR="0019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DA"/>
    <w:rsid w:val="0019068E"/>
    <w:rsid w:val="004068FA"/>
    <w:rsid w:val="006E5103"/>
    <w:rsid w:val="007455C9"/>
    <w:rsid w:val="007D3AA0"/>
    <w:rsid w:val="008A1727"/>
    <w:rsid w:val="008E1ADA"/>
    <w:rsid w:val="00904BA8"/>
    <w:rsid w:val="00B073DA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488C"/>
  <w15:chartTrackingRefBased/>
  <w15:docId w15:val="{823F9242-6360-4DE2-83B4-F282F3A3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3D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PWD Dolandia 2</dc:creator>
  <cp:keywords/>
  <dc:description/>
  <cp:lastModifiedBy>PWD Dolandia 2</cp:lastModifiedBy>
  <cp:revision>4</cp:revision>
  <cp:lastPrinted>2020-09-02T19:11:00Z</cp:lastPrinted>
  <dcterms:created xsi:type="dcterms:W3CDTF">2020-09-01T16:48:00Z</dcterms:created>
  <dcterms:modified xsi:type="dcterms:W3CDTF">2020-09-02T20:47:00Z</dcterms:modified>
</cp:coreProperties>
</file>